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56" w:rsidRDefault="00870A56" w:rsidP="00870A5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</w:t>
      </w:r>
    </w:p>
    <w:p w:rsidR="00870A56" w:rsidRDefault="00870A56" w:rsidP="00870A5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BF6E2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S.S.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Period:</w:t>
      </w:r>
    </w:p>
    <w:p w:rsidR="00870A56" w:rsidRDefault="00870A56" w:rsidP="00870A56">
      <w:pPr>
        <w:pStyle w:val="NoSpacing"/>
        <w:rPr>
          <w:rFonts w:ascii="Comic Sans MS" w:hAnsi="Comic Sans MS"/>
          <w:sz w:val="24"/>
          <w:szCs w:val="24"/>
        </w:rPr>
      </w:pPr>
    </w:p>
    <w:p w:rsidR="00870A56" w:rsidRDefault="00870A56" w:rsidP="00870A56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7</w:t>
      </w:r>
      <w:r w:rsidRPr="00BF6E25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Grade Final Exam Review</w:t>
      </w:r>
    </w:p>
    <w:p w:rsidR="00870A56" w:rsidRDefault="00870A56" w:rsidP="00870A56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70A56" w:rsidRDefault="00870A56" w:rsidP="00870A5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Using a </w:t>
      </w:r>
      <w:r>
        <w:rPr>
          <w:rFonts w:ascii="Comic Sans MS" w:hAnsi="Comic Sans MS"/>
          <w:b/>
          <w:sz w:val="24"/>
          <w:szCs w:val="24"/>
          <w:u w:val="single"/>
        </w:rPr>
        <w:t>pencil</w:t>
      </w:r>
      <w:r>
        <w:rPr>
          <w:rFonts w:ascii="Comic Sans MS" w:hAnsi="Comic Sans MS"/>
          <w:sz w:val="24"/>
          <w:szCs w:val="24"/>
        </w:rPr>
        <w:t>, fill in the main idea of the following terms.</w:t>
      </w:r>
    </w:p>
    <w:p w:rsidR="00870A56" w:rsidRDefault="00870A56" w:rsidP="00870A56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0A56" w:rsidTr="0005307E">
        <w:tc>
          <w:tcPr>
            <w:tcW w:w="4788" w:type="dxa"/>
          </w:tcPr>
          <w:p w:rsidR="00870A56" w:rsidRPr="006913A3" w:rsidRDefault="00870A5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913A3">
              <w:rPr>
                <w:rFonts w:ascii="Comic Sans MS" w:hAnsi="Comic Sans MS"/>
                <w:sz w:val="24"/>
                <w:szCs w:val="24"/>
              </w:rPr>
              <w:t>Primary Source</w:t>
            </w:r>
          </w:p>
          <w:p w:rsidR="00870A56" w:rsidRPr="006913A3" w:rsidRDefault="00870A5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70A56" w:rsidRPr="006913A3" w:rsidRDefault="00870A5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B513CF" w:rsidRDefault="00B513CF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0A56" w:rsidTr="0005307E">
        <w:tc>
          <w:tcPr>
            <w:tcW w:w="4788" w:type="dxa"/>
          </w:tcPr>
          <w:p w:rsidR="00870A56" w:rsidRPr="006913A3" w:rsidRDefault="00870A5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913A3">
              <w:rPr>
                <w:rFonts w:ascii="Comic Sans MS" w:hAnsi="Comic Sans MS"/>
                <w:sz w:val="24"/>
                <w:szCs w:val="24"/>
              </w:rPr>
              <w:t xml:space="preserve">Culture </w:t>
            </w:r>
          </w:p>
          <w:p w:rsidR="00870A56" w:rsidRPr="006913A3" w:rsidRDefault="00870A5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70A56" w:rsidRPr="006913A3" w:rsidRDefault="00870A5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B513CF" w:rsidRDefault="00B513CF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0A56" w:rsidTr="0005307E">
        <w:tc>
          <w:tcPr>
            <w:tcW w:w="4788" w:type="dxa"/>
          </w:tcPr>
          <w:p w:rsidR="00870A56" w:rsidRPr="006913A3" w:rsidRDefault="00870A5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6913A3">
              <w:rPr>
                <w:rFonts w:ascii="Comic Sans MS" w:hAnsi="Comic Sans MS"/>
                <w:sz w:val="24"/>
                <w:szCs w:val="24"/>
              </w:rPr>
              <w:t>Geographer</w:t>
            </w:r>
          </w:p>
          <w:p w:rsidR="00870A56" w:rsidRPr="006913A3" w:rsidRDefault="00870A5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70A56" w:rsidRPr="006913A3" w:rsidRDefault="00870A5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870A56" w:rsidRDefault="00870A56" w:rsidP="00B513C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Teepee</w:t>
            </w: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Longhouse</w:t>
            </w: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Iroquois Confederacy</w:t>
            </w: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Igloo</w:t>
            </w: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Pueblo</w:t>
            </w: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Potlatch Ceremonies</w:t>
            </w: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4C03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5307E" w:rsidRDefault="0005307E"/>
    <w:p w:rsidR="00870A56" w:rsidRDefault="00870A56"/>
    <w:p w:rsidR="00E24E8E" w:rsidRDefault="00E24E8E" w:rsidP="00E24E8E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E24E8E" w:rsidRDefault="00E24E8E" w:rsidP="00E24E8E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Indian Ways of Life: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04"/>
        <w:gridCol w:w="2160"/>
        <w:gridCol w:w="2448"/>
      </w:tblGrid>
      <w:tr w:rsidR="00E24E8E" w:rsidTr="0033126B">
        <w:tc>
          <w:tcPr>
            <w:tcW w:w="2304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4" w:type="dxa"/>
          </w:tcPr>
          <w:p w:rsidR="00E24E8E" w:rsidRPr="00DC2D26" w:rsidRDefault="00E24E8E" w:rsidP="0033126B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C2D26">
              <w:rPr>
                <w:rFonts w:ascii="Comic Sans MS" w:hAnsi="Comic Sans MS"/>
                <w:b/>
                <w:sz w:val="24"/>
                <w:szCs w:val="24"/>
              </w:rPr>
              <w:t>Sioux</w:t>
            </w:r>
            <w:r w:rsidR="0033126B" w:rsidRPr="00DC2D2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E24E8E" w:rsidRPr="00DC2D26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C2D26">
              <w:rPr>
                <w:rFonts w:ascii="Comic Sans MS" w:hAnsi="Comic Sans MS"/>
                <w:b/>
                <w:sz w:val="24"/>
                <w:szCs w:val="24"/>
              </w:rPr>
              <w:t>Hopi</w:t>
            </w:r>
            <w:r w:rsidR="0033126B" w:rsidRPr="00DC2D2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24E8E" w:rsidRPr="00DC2D26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C2D26">
              <w:rPr>
                <w:rFonts w:ascii="Comic Sans MS" w:hAnsi="Comic Sans MS"/>
                <w:b/>
                <w:sz w:val="24"/>
                <w:szCs w:val="24"/>
              </w:rPr>
              <w:t>Iroquois</w:t>
            </w:r>
          </w:p>
        </w:tc>
      </w:tr>
      <w:tr w:rsidR="0033126B" w:rsidTr="0033126B">
        <w:tc>
          <w:tcPr>
            <w:tcW w:w="2304" w:type="dxa"/>
          </w:tcPr>
          <w:p w:rsidR="0033126B" w:rsidRPr="006913A3" w:rsidRDefault="0033126B" w:rsidP="0005307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913A3">
              <w:rPr>
                <w:rFonts w:ascii="Comic Sans MS" w:hAnsi="Comic Sans MS"/>
                <w:b/>
                <w:sz w:val="24"/>
                <w:szCs w:val="24"/>
              </w:rPr>
              <w:t>Region</w:t>
            </w:r>
          </w:p>
        </w:tc>
        <w:tc>
          <w:tcPr>
            <w:tcW w:w="2304" w:type="dxa"/>
          </w:tcPr>
          <w:p w:rsidR="0033126B" w:rsidRDefault="0033126B" w:rsidP="0033126B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913A3" w:rsidRPr="006913A3" w:rsidRDefault="006913A3" w:rsidP="006913A3">
            <w:pPr>
              <w:pStyle w:val="NoSpacing"/>
            </w:pPr>
          </w:p>
        </w:tc>
        <w:tc>
          <w:tcPr>
            <w:tcW w:w="2160" w:type="dxa"/>
          </w:tcPr>
          <w:p w:rsidR="0033126B" w:rsidRDefault="0033126B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126B" w:rsidRDefault="0033126B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33126B">
        <w:tc>
          <w:tcPr>
            <w:tcW w:w="2304" w:type="dxa"/>
          </w:tcPr>
          <w:p w:rsidR="00E24E8E" w:rsidRPr="006913A3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913A3">
              <w:rPr>
                <w:rFonts w:ascii="Comic Sans MS" w:hAnsi="Comic Sans MS"/>
                <w:b/>
                <w:sz w:val="24"/>
                <w:szCs w:val="24"/>
              </w:rPr>
              <w:t>Terrain &amp; Climate</w:t>
            </w:r>
          </w:p>
        </w:tc>
        <w:tc>
          <w:tcPr>
            <w:tcW w:w="2304" w:type="dxa"/>
          </w:tcPr>
          <w:p w:rsidR="001F74C5" w:rsidRPr="006913A3" w:rsidRDefault="001F74C5" w:rsidP="006913A3">
            <w:pPr>
              <w:pStyle w:val="NoSpacing"/>
            </w:pPr>
          </w:p>
          <w:p w:rsidR="006913A3" w:rsidRPr="006913A3" w:rsidRDefault="006913A3" w:rsidP="006913A3">
            <w:pPr>
              <w:pStyle w:val="NoSpacing"/>
            </w:pPr>
          </w:p>
        </w:tc>
        <w:tc>
          <w:tcPr>
            <w:tcW w:w="2160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33126B">
        <w:tc>
          <w:tcPr>
            <w:tcW w:w="2304" w:type="dxa"/>
          </w:tcPr>
          <w:p w:rsidR="00E24E8E" w:rsidRPr="006913A3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913A3">
              <w:rPr>
                <w:rFonts w:ascii="Comic Sans MS" w:hAnsi="Comic Sans MS"/>
                <w:b/>
                <w:sz w:val="24"/>
                <w:szCs w:val="24"/>
              </w:rPr>
              <w:t>House</w:t>
            </w:r>
          </w:p>
        </w:tc>
        <w:tc>
          <w:tcPr>
            <w:tcW w:w="2304" w:type="dxa"/>
          </w:tcPr>
          <w:p w:rsidR="001F74C5" w:rsidRDefault="001F74C5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913A3" w:rsidRPr="006913A3" w:rsidRDefault="006913A3" w:rsidP="006913A3">
            <w:pPr>
              <w:pStyle w:val="NoSpacing"/>
            </w:pPr>
          </w:p>
        </w:tc>
        <w:tc>
          <w:tcPr>
            <w:tcW w:w="2160" w:type="dxa"/>
          </w:tcPr>
          <w:p w:rsidR="000A5CFC" w:rsidRDefault="000A5CFC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33126B">
        <w:tc>
          <w:tcPr>
            <w:tcW w:w="2304" w:type="dxa"/>
          </w:tcPr>
          <w:p w:rsidR="00E24E8E" w:rsidRPr="006913A3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913A3">
              <w:rPr>
                <w:rFonts w:ascii="Comic Sans MS" w:hAnsi="Comic Sans MS"/>
                <w:b/>
                <w:sz w:val="24"/>
                <w:szCs w:val="24"/>
              </w:rPr>
              <w:t>Food</w:t>
            </w:r>
          </w:p>
        </w:tc>
        <w:tc>
          <w:tcPr>
            <w:tcW w:w="2304" w:type="dxa"/>
          </w:tcPr>
          <w:p w:rsidR="001F74C5" w:rsidRDefault="001F74C5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913A3" w:rsidRPr="006913A3" w:rsidRDefault="006913A3" w:rsidP="006913A3">
            <w:pPr>
              <w:pStyle w:val="NoSpacing"/>
            </w:pPr>
          </w:p>
        </w:tc>
        <w:tc>
          <w:tcPr>
            <w:tcW w:w="2160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E8E" w:rsidRDefault="00E24E8E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788"/>
      </w:tblGrid>
      <w:tr w:rsidR="00E24E8E" w:rsidTr="00E24E8E">
        <w:tc>
          <w:tcPr>
            <w:tcW w:w="4410" w:type="dxa"/>
          </w:tcPr>
          <w:p w:rsidR="00E24E8E" w:rsidRDefault="00DC2D2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Result of </w:t>
            </w:r>
            <w:r w:rsidR="00E24E8E">
              <w:rPr>
                <w:rFonts w:ascii="Comic Sans MS" w:hAnsi="Comic Sans MS"/>
                <w:sz w:val="24"/>
                <w:szCs w:val="24"/>
              </w:rPr>
              <w:t>Crusades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4450E0" w:rsidRDefault="004450E0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E24E8E">
        <w:tc>
          <w:tcPr>
            <w:tcW w:w="4410" w:type="dxa"/>
          </w:tcPr>
          <w:p w:rsidR="00E24E8E" w:rsidRDefault="00DC2D2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Result of </w:t>
            </w:r>
            <w:r w:rsidR="00E24E8E">
              <w:rPr>
                <w:rFonts w:ascii="Comic Sans MS" w:hAnsi="Comic Sans MS"/>
                <w:sz w:val="24"/>
                <w:szCs w:val="24"/>
              </w:rPr>
              <w:t>Columbus</w:t>
            </w:r>
            <w:r>
              <w:rPr>
                <w:rFonts w:ascii="Comic Sans MS" w:hAnsi="Comic Sans MS"/>
                <w:sz w:val="24"/>
                <w:szCs w:val="24"/>
              </w:rPr>
              <w:t>’s voyage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2E20B9" w:rsidRDefault="002E20B9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E24E8E">
        <w:tc>
          <w:tcPr>
            <w:tcW w:w="4410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Northwest Passage (to Asia)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E24E8E">
        <w:tc>
          <w:tcPr>
            <w:tcW w:w="4410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Pilgrims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6A7F" w:rsidRPr="00E26A7F" w:rsidRDefault="00E26A7F" w:rsidP="00E26A7F">
      <w:pPr>
        <w:pStyle w:val="NoSpacing"/>
        <w:spacing w:line="360" w:lineRule="auto"/>
        <w:ind w:left="360"/>
        <w:rPr>
          <w:rFonts w:ascii="Comic Sans MS" w:hAnsi="Comic Sans MS"/>
          <w:sz w:val="20"/>
          <w:szCs w:val="24"/>
        </w:rPr>
      </w:pPr>
      <w:r w:rsidRPr="00E26A7F">
        <w:rPr>
          <w:rFonts w:ascii="Comic Sans MS" w:hAnsi="Comic Sans MS"/>
          <w:sz w:val="20"/>
          <w:szCs w:val="24"/>
        </w:rPr>
        <w:t>13 English Colonies: (List them)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4"/>
        <w:gridCol w:w="3048"/>
        <w:gridCol w:w="3029"/>
      </w:tblGrid>
      <w:tr w:rsidR="00E26A7F" w:rsidTr="00E26A7F">
        <w:trPr>
          <w:trHeight w:val="338"/>
        </w:trPr>
        <w:tc>
          <w:tcPr>
            <w:tcW w:w="3064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b/>
                <w:sz w:val="18"/>
                <w:szCs w:val="24"/>
              </w:rPr>
            </w:pPr>
            <w:r w:rsidRPr="00E26A7F">
              <w:rPr>
                <w:rFonts w:ascii="Comic Sans MS" w:hAnsi="Comic Sans MS"/>
                <w:b/>
                <w:sz w:val="18"/>
                <w:szCs w:val="24"/>
              </w:rPr>
              <w:t>New England (4)</w:t>
            </w:r>
          </w:p>
        </w:tc>
        <w:tc>
          <w:tcPr>
            <w:tcW w:w="3048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b/>
                <w:sz w:val="18"/>
                <w:szCs w:val="24"/>
              </w:rPr>
            </w:pPr>
            <w:r w:rsidRPr="00E26A7F">
              <w:rPr>
                <w:rFonts w:ascii="Comic Sans MS" w:hAnsi="Comic Sans MS"/>
                <w:b/>
                <w:sz w:val="18"/>
                <w:szCs w:val="24"/>
              </w:rPr>
              <w:t>Middle (4)</w:t>
            </w:r>
          </w:p>
        </w:tc>
        <w:tc>
          <w:tcPr>
            <w:tcW w:w="3029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b/>
                <w:sz w:val="18"/>
                <w:szCs w:val="24"/>
              </w:rPr>
            </w:pPr>
            <w:r w:rsidRPr="00E26A7F">
              <w:rPr>
                <w:rFonts w:ascii="Comic Sans MS" w:hAnsi="Comic Sans MS"/>
                <w:b/>
                <w:sz w:val="18"/>
                <w:szCs w:val="24"/>
              </w:rPr>
              <w:t>Southern (5)</w:t>
            </w:r>
          </w:p>
        </w:tc>
      </w:tr>
      <w:tr w:rsidR="00E26A7F" w:rsidTr="00E26A7F">
        <w:trPr>
          <w:trHeight w:val="365"/>
        </w:trPr>
        <w:tc>
          <w:tcPr>
            <w:tcW w:w="3064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48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29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E26A7F" w:rsidTr="00E26A7F">
        <w:trPr>
          <w:trHeight w:val="378"/>
        </w:trPr>
        <w:tc>
          <w:tcPr>
            <w:tcW w:w="3064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48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29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E26A7F" w:rsidTr="00E26A7F">
        <w:trPr>
          <w:trHeight w:val="365"/>
        </w:trPr>
        <w:tc>
          <w:tcPr>
            <w:tcW w:w="3064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48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29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E26A7F" w:rsidTr="00E26A7F">
        <w:trPr>
          <w:trHeight w:val="392"/>
        </w:trPr>
        <w:tc>
          <w:tcPr>
            <w:tcW w:w="3064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48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29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E26A7F" w:rsidTr="00E26A7F">
        <w:trPr>
          <w:trHeight w:val="378"/>
        </w:trPr>
        <w:tc>
          <w:tcPr>
            <w:tcW w:w="3064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48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29" w:type="dxa"/>
          </w:tcPr>
          <w:p w:rsidR="00E26A7F" w:rsidRP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0A5CFC" w:rsidRDefault="000A5CFC" w:rsidP="000A5CFC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Way of Life: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69"/>
        <w:gridCol w:w="3077"/>
      </w:tblGrid>
      <w:tr w:rsidR="000A5CFC" w:rsidTr="00245ADE">
        <w:tc>
          <w:tcPr>
            <w:tcW w:w="3192" w:type="dxa"/>
          </w:tcPr>
          <w:p w:rsidR="000A5CFC" w:rsidRPr="000F5086" w:rsidRDefault="000A5CFC" w:rsidP="00245AD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F5086">
              <w:rPr>
                <w:rFonts w:ascii="Comic Sans MS" w:hAnsi="Comic Sans MS"/>
                <w:b/>
                <w:sz w:val="24"/>
                <w:szCs w:val="24"/>
              </w:rPr>
              <w:t>New England Colonies</w:t>
            </w:r>
          </w:p>
        </w:tc>
        <w:tc>
          <w:tcPr>
            <w:tcW w:w="3192" w:type="dxa"/>
          </w:tcPr>
          <w:p w:rsidR="000A5CFC" w:rsidRPr="000F5086" w:rsidRDefault="000A5CFC" w:rsidP="00245AD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F5086">
              <w:rPr>
                <w:rFonts w:ascii="Comic Sans MS" w:hAnsi="Comic Sans MS"/>
                <w:b/>
                <w:sz w:val="24"/>
                <w:szCs w:val="24"/>
              </w:rPr>
              <w:t>Middle Colonies</w:t>
            </w:r>
          </w:p>
        </w:tc>
        <w:tc>
          <w:tcPr>
            <w:tcW w:w="3192" w:type="dxa"/>
          </w:tcPr>
          <w:p w:rsidR="000A5CFC" w:rsidRPr="000F5086" w:rsidRDefault="000A5CFC" w:rsidP="00245AD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F5086">
              <w:rPr>
                <w:rFonts w:ascii="Comic Sans MS" w:hAnsi="Comic Sans MS"/>
                <w:b/>
                <w:sz w:val="24"/>
                <w:szCs w:val="24"/>
              </w:rPr>
              <w:t>Southern Colonies</w:t>
            </w:r>
          </w:p>
        </w:tc>
      </w:tr>
      <w:tr w:rsidR="000A5CFC" w:rsidTr="00245ADE">
        <w:tc>
          <w:tcPr>
            <w:tcW w:w="3192" w:type="dxa"/>
          </w:tcPr>
          <w:p w:rsidR="000A5CFC" w:rsidRDefault="000A5CFC" w:rsidP="000F5086">
            <w:pPr>
              <w:pStyle w:val="NoSpacing"/>
            </w:pPr>
          </w:p>
          <w:p w:rsidR="000F5086" w:rsidRDefault="000F5086" w:rsidP="000F5086">
            <w:pPr>
              <w:pStyle w:val="NoSpacing"/>
            </w:pPr>
          </w:p>
          <w:p w:rsidR="000F5086" w:rsidRPr="000F5086" w:rsidRDefault="000F5086" w:rsidP="000F5086">
            <w:pPr>
              <w:pStyle w:val="NoSpacing"/>
            </w:pPr>
          </w:p>
        </w:tc>
        <w:tc>
          <w:tcPr>
            <w:tcW w:w="3192" w:type="dxa"/>
          </w:tcPr>
          <w:p w:rsidR="000A5CFC" w:rsidRDefault="000A5CFC" w:rsidP="00245AD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5CFC" w:rsidRDefault="000A5CFC" w:rsidP="00245AD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CFC" w:rsidTr="00245ADE">
        <w:tc>
          <w:tcPr>
            <w:tcW w:w="3192" w:type="dxa"/>
          </w:tcPr>
          <w:p w:rsidR="000A5CFC" w:rsidRDefault="000A5CFC" w:rsidP="004B2EDB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F5086" w:rsidRDefault="000F5086" w:rsidP="004B2EDB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F5086" w:rsidRPr="000F5086" w:rsidRDefault="000F5086" w:rsidP="000F5086">
            <w:pPr>
              <w:pStyle w:val="NoSpacing"/>
            </w:pPr>
          </w:p>
        </w:tc>
        <w:tc>
          <w:tcPr>
            <w:tcW w:w="3192" w:type="dxa"/>
          </w:tcPr>
          <w:p w:rsidR="000A5CFC" w:rsidRPr="000F5086" w:rsidRDefault="000A5CFC" w:rsidP="000F5086">
            <w:pPr>
              <w:pStyle w:val="NoSpacing"/>
            </w:pPr>
          </w:p>
        </w:tc>
        <w:tc>
          <w:tcPr>
            <w:tcW w:w="3192" w:type="dxa"/>
          </w:tcPr>
          <w:p w:rsidR="000A5CFC" w:rsidRDefault="000A5CFC" w:rsidP="00245AD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CFC" w:rsidTr="00245ADE">
        <w:tc>
          <w:tcPr>
            <w:tcW w:w="3192" w:type="dxa"/>
          </w:tcPr>
          <w:p w:rsidR="000A5CFC" w:rsidRDefault="000A5CFC" w:rsidP="00245AD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F5086" w:rsidRDefault="000F5086" w:rsidP="00245AD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5CFC" w:rsidRDefault="000A5CFC" w:rsidP="00245AD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5CFC" w:rsidRDefault="000A5CFC" w:rsidP="00245AD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5CFC" w:rsidRDefault="000A5CFC"/>
    <w:p w:rsidR="00E24E8E" w:rsidRDefault="00E24E8E" w:rsidP="00E24E8E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 Countries: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8"/>
        <w:gridCol w:w="4588"/>
      </w:tblGrid>
      <w:tr w:rsidR="0004304D" w:rsidTr="00DC2D26">
        <w:tc>
          <w:tcPr>
            <w:tcW w:w="4628" w:type="dxa"/>
          </w:tcPr>
          <w:p w:rsidR="0004304D" w:rsidRDefault="0004304D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Vikings (group of people)</w:t>
            </w:r>
          </w:p>
        </w:tc>
        <w:tc>
          <w:tcPr>
            <w:tcW w:w="4588" w:type="dxa"/>
          </w:tcPr>
          <w:p w:rsidR="0004304D" w:rsidRDefault="0004304D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F5086" w:rsidRDefault="000F5086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F5086" w:rsidRDefault="000F5086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DC2D26">
        <w:tc>
          <w:tcPr>
            <w:tcW w:w="462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France</w:t>
            </w:r>
          </w:p>
          <w:p w:rsidR="001F74C5" w:rsidRDefault="001F74C5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DC2D26">
        <w:tc>
          <w:tcPr>
            <w:tcW w:w="462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Portugal</w:t>
            </w:r>
          </w:p>
          <w:p w:rsidR="001F74C5" w:rsidRDefault="001F74C5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DC2D26">
        <w:tc>
          <w:tcPr>
            <w:tcW w:w="462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Dutch/Netherlands</w:t>
            </w:r>
          </w:p>
          <w:p w:rsidR="001F74C5" w:rsidRDefault="001F74C5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E8E" w:rsidRDefault="00E24E8E"/>
    <w:p w:rsidR="00E26A7F" w:rsidRDefault="00E26A7F"/>
    <w:p w:rsidR="00E26A7F" w:rsidRDefault="00E26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4E8E" w:rsidTr="0005307E"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Mayflower Compact</w:t>
            </w:r>
          </w:p>
          <w:p w:rsidR="000F5086" w:rsidRDefault="000F5086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05307E"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House of Burgesses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05307E"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Plantations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05307E"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Triangular Trade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05307E">
        <w:tc>
          <w:tcPr>
            <w:tcW w:w="4788" w:type="dxa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and Indian War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245ADE" w:rsidRDefault="00245AD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Mercantilism</w:t>
            </w: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Navigation and Trade Acts</w:t>
            </w: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Albany Plan of Union</w:t>
            </w: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5086" w:rsidRDefault="000F5086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Stamp Act</w:t>
            </w: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did the British protest the Townshend Acts?</w:t>
            </w:r>
          </w:p>
          <w:p w:rsidR="000F5086" w:rsidRDefault="000F5086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Taxation Without Representation</w:t>
            </w:r>
          </w:p>
          <w:p w:rsidR="000F5086" w:rsidRDefault="000F5086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Boycott</w:t>
            </w: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Quartering Act</w:t>
            </w: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Writs of Assistance</w:t>
            </w: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Committee of Correspondence</w:t>
            </w: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Continental Congress</w:t>
            </w: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Declaration of Independence</w:t>
            </w: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FF0A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6A7F" w:rsidRDefault="00E26A7F" w:rsidP="00E24E8E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E24E8E" w:rsidRDefault="00E24E8E" w:rsidP="00E24E8E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Battles of the Revolution: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4428"/>
        <w:gridCol w:w="203"/>
        <w:gridCol w:w="4585"/>
      </w:tblGrid>
      <w:tr w:rsidR="00E24E8E" w:rsidTr="00E26A7F">
        <w:trPr>
          <w:gridBefore w:val="1"/>
          <w:wBefore w:w="360" w:type="dxa"/>
        </w:trPr>
        <w:tc>
          <w:tcPr>
            <w:tcW w:w="4631" w:type="dxa"/>
            <w:gridSpan w:val="2"/>
          </w:tcPr>
          <w:p w:rsidR="00E24E8E" w:rsidRPr="00E26A7F" w:rsidRDefault="00E24E8E" w:rsidP="00E26A7F">
            <w:pPr>
              <w:pStyle w:val="NoSpacing"/>
              <w:rPr>
                <w:rFonts w:ascii="Comic Sans MS" w:hAnsi="Comic Sans MS"/>
                <w:sz w:val="24"/>
              </w:rPr>
            </w:pPr>
            <w:r w:rsidRPr="00E26A7F">
              <w:rPr>
                <w:rFonts w:ascii="Comic Sans MS" w:hAnsi="Comic Sans MS"/>
                <w:sz w:val="24"/>
              </w:rPr>
              <w:t>Lexington/Concord</w:t>
            </w:r>
          </w:p>
          <w:p w:rsidR="001F74C5" w:rsidRPr="00E26A7F" w:rsidRDefault="001F74C5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4585" w:type="dxa"/>
          </w:tcPr>
          <w:p w:rsidR="00E24E8E" w:rsidRPr="00E26A7F" w:rsidRDefault="00E24E8E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24E8E" w:rsidTr="00E26A7F">
        <w:trPr>
          <w:gridBefore w:val="1"/>
          <w:wBefore w:w="360" w:type="dxa"/>
        </w:trPr>
        <w:tc>
          <w:tcPr>
            <w:tcW w:w="4631" w:type="dxa"/>
            <w:gridSpan w:val="2"/>
          </w:tcPr>
          <w:p w:rsidR="00E24E8E" w:rsidRPr="00E26A7F" w:rsidRDefault="00E24E8E" w:rsidP="00E26A7F">
            <w:pPr>
              <w:pStyle w:val="NoSpacing"/>
              <w:rPr>
                <w:rFonts w:ascii="Comic Sans MS" w:hAnsi="Comic Sans MS"/>
                <w:sz w:val="24"/>
              </w:rPr>
            </w:pPr>
            <w:r w:rsidRPr="00E26A7F">
              <w:rPr>
                <w:rFonts w:ascii="Comic Sans MS" w:hAnsi="Comic Sans MS"/>
                <w:sz w:val="24"/>
              </w:rPr>
              <w:t>Saratoga</w:t>
            </w:r>
          </w:p>
          <w:p w:rsidR="001F74C5" w:rsidRPr="00E26A7F" w:rsidRDefault="001F74C5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1F74C5" w:rsidRPr="00E26A7F" w:rsidRDefault="001F74C5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4585" w:type="dxa"/>
          </w:tcPr>
          <w:p w:rsidR="00E24E8E" w:rsidRPr="00E26A7F" w:rsidRDefault="00E24E8E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24E8E" w:rsidTr="00E26A7F">
        <w:trPr>
          <w:gridBefore w:val="1"/>
          <w:wBefore w:w="360" w:type="dxa"/>
        </w:trPr>
        <w:tc>
          <w:tcPr>
            <w:tcW w:w="4631" w:type="dxa"/>
            <w:gridSpan w:val="2"/>
          </w:tcPr>
          <w:p w:rsidR="00E24E8E" w:rsidRPr="00E26A7F" w:rsidRDefault="00E24E8E" w:rsidP="00E26A7F">
            <w:pPr>
              <w:pStyle w:val="NoSpacing"/>
              <w:rPr>
                <w:rFonts w:ascii="Comic Sans MS" w:hAnsi="Comic Sans MS"/>
                <w:sz w:val="24"/>
              </w:rPr>
            </w:pPr>
            <w:r w:rsidRPr="00E26A7F">
              <w:rPr>
                <w:rFonts w:ascii="Comic Sans MS" w:hAnsi="Comic Sans MS"/>
                <w:sz w:val="24"/>
              </w:rPr>
              <w:t>Valley Forge</w:t>
            </w:r>
          </w:p>
          <w:p w:rsidR="001F74C5" w:rsidRPr="00E26A7F" w:rsidRDefault="001F74C5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1F74C5" w:rsidRPr="00E26A7F" w:rsidRDefault="001F74C5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4585" w:type="dxa"/>
          </w:tcPr>
          <w:p w:rsidR="00E24E8E" w:rsidRPr="00E26A7F" w:rsidRDefault="00E24E8E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24E8E" w:rsidTr="00E26A7F">
        <w:trPr>
          <w:gridBefore w:val="1"/>
          <w:wBefore w:w="360" w:type="dxa"/>
        </w:trPr>
        <w:tc>
          <w:tcPr>
            <w:tcW w:w="4631" w:type="dxa"/>
            <w:gridSpan w:val="2"/>
          </w:tcPr>
          <w:p w:rsidR="00E24E8E" w:rsidRPr="00E26A7F" w:rsidRDefault="00E24E8E" w:rsidP="00E26A7F">
            <w:pPr>
              <w:pStyle w:val="NoSpacing"/>
              <w:rPr>
                <w:rFonts w:ascii="Comic Sans MS" w:hAnsi="Comic Sans MS"/>
                <w:sz w:val="24"/>
              </w:rPr>
            </w:pPr>
            <w:r w:rsidRPr="00E26A7F">
              <w:rPr>
                <w:rFonts w:ascii="Comic Sans MS" w:hAnsi="Comic Sans MS"/>
                <w:sz w:val="24"/>
              </w:rPr>
              <w:t>Yorktown</w:t>
            </w:r>
          </w:p>
          <w:p w:rsidR="001F74C5" w:rsidRPr="00E26A7F" w:rsidRDefault="001F74C5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1F74C5" w:rsidRPr="00E26A7F" w:rsidRDefault="001F74C5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4585" w:type="dxa"/>
          </w:tcPr>
          <w:p w:rsidR="00E24E8E" w:rsidRPr="00E26A7F" w:rsidRDefault="00E24E8E" w:rsidP="00E26A7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24E8E" w:rsidTr="00E26A7F">
        <w:tc>
          <w:tcPr>
            <w:tcW w:w="4788" w:type="dxa"/>
            <w:gridSpan w:val="2"/>
          </w:tcPr>
          <w:p w:rsidR="00E24E8E" w:rsidRDefault="00E26A7F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ab/>
            </w:r>
            <w:r w:rsidR="00E24E8E">
              <w:rPr>
                <w:rFonts w:ascii="Comic Sans MS" w:hAnsi="Comic Sans MS"/>
                <w:sz w:val="24"/>
                <w:szCs w:val="24"/>
              </w:rPr>
              <w:t>Veto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E26A7F"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Articles of Confederation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035" w:rsidTr="00E26A7F">
        <w:tc>
          <w:tcPr>
            <w:tcW w:w="4788" w:type="dxa"/>
            <w:gridSpan w:val="2"/>
          </w:tcPr>
          <w:p w:rsidR="00877035" w:rsidRDefault="0087703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Commander in Chief of the U.S. Armed Forces</w:t>
            </w:r>
          </w:p>
        </w:tc>
        <w:tc>
          <w:tcPr>
            <w:tcW w:w="4788" w:type="dxa"/>
            <w:gridSpan w:val="2"/>
          </w:tcPr>
          <w:p w:rsidR="00877035" w:rsidRDefault="0087703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E26A7F"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Whiskey Rebellion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E26A7F"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Executive Branch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E26A7F"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Judicial Branch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E26A7F"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Legislative branch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E26A7F"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Cabinet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E26A7F"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Bill of Rights</w:t>
            </w: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F74C5" w:rsidRDefault="001F74C5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E24E8E" w:rsidRDefault="00E24E8E" w:rsidP="0005307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E8E" w:rsidRDefault="00E24E8E" w:rsidP="00E24E8E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</w:p>
    <w:p w:rsidR="00E26A7F" w:rsidRDefault="00E26A7F" w:rsidP="00E24E8E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</w:p>
    <w:p w:rsidR="00E26A7F" w:rsidRDefault="00E26A7F" w:rsidP="00E24E8E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</w:p>
    <w:p w:rsidR="00E24E8E" w:rsidRPr="00BF6E25" w:rsidRDefault="00E24E8E" w:rsidP="00E24E8E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First Government under the Constitution: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  <w:gridCol w:w="4598"/>
      </w:tblGrid>
      <w:tr w:rsidR="00E24E8E" w:rsidTr="001F74C5">
        <w:tc>
          <w:tcPr>
            <w:tcW w:w="4618" w:type="dxa"/>
          </w:tcPr>
          <w:p w:rsidR="00E24E8E" w:rsidRPr="00EF2E1A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F2E1A">
              <w:rPr>
                <w:rFonts w:ascii="Comic Sans MS" w:hAnsi="Comic Sans MS"/>
                <w:b/>
                <w:sz w:val="24"/>
                <w:szCs w:val="24"/>
              </w:rPr>
              <w:t>Position</w:t>
            </w:r>
          </w:p>
        </w:tc>
        <w:tc>
          <w:tcPr>
            <w:tcW w:w="4598" w:type="dxa"/>
          </w:tcPr>
          <w:p w:rsidR="00E24E8E" w:rsidRPr="00EF2E1A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F2E1A">
              <w:rPr>
                <w:rFonts w:ascii="Comic Sans MS" w:hAnsi="Comic Sans MS"/>
                <w:b/>
                <w:sz w:val="24"/>
                <w:szCs w:val="24"/>
              </w:rPr>
              <w:t>Name of Person</w:t>
            </w:r>
          </w:p>
        </w:tc>
      </w:tr>
      <w:tr w:rsidR="00E24E8E" w:rsidTr="001F74C5">
        <w:tc>
          <w:tcPr>
            <w:tcW w:w="461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President</w:t>
            </w:r>
          </w:p>
        </w:tc>
        <w:tc>
          <w:tcPr>
            <w:tcW w:w="459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1F74C5">
        <w:tc>
          <w:tcPr>
            <w:tcW w:w="461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Vice-President</w:t>
            </w:r>
          </w:p>
        </w:tc>
        <w:tc>
          <w:tcPr>
            <w:tcW w:w="459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1F74C5">
        <w:tc>
          <w:tcPr>
            <w:tcW w:w="461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Secretary of State</w:t>
            </w:r>
          </w:p>
        </w:tc>
        <w:tc>
          <w:tcPr>
            <w:tcW w:w="459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E8E" w:rsidTr="001F74C5">
        <w:tc>
          <w:tcPr>
            <w:tcW w:w="461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Secretary of the Treasury</w:t>
            </w:r>
          </w:p>
        </w:tc>
        <w:tc>
          <w:tcPr>
            <w:tcW w:w="4598" w:type="dxa"/>
          </w:tcPr>
          <w:p w:rsidR="00E24E8E" w:rsidRDefault="00E24E8E" w:rsidP="0005307E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E8E" w:rsidRDefault="00E24E8E" w:rsidP="00E24E8E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E24E8E" w:rsidRDefault="00E24E8E" w:rsidP="00E24E8E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message of Washington’s Farewell Address?</w:t>
      </w:r>
    </w:p>
    <w:p w:rsidR="00E24E8E" w:rsidRDefault="00A17107" w:rsidP="00E24E8E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:rsidR="00E24E8E" w:rsidRDefault="00E24E8E" w:rsidP="00E24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Reasons/Causes for the War of 1812:</w:t>
      </w:r>
    </w:p>
    <w:p w:rsidR="00E24E8E" w:rsidRDefault="00E24E8E" w:rsidP="00E24E8E">
      <w:pPr>
        <w:pStyle w:val="NoSpacing"/>
        <w:rPr>
          <w:rFonts w:ascii="Comic Sans MS" w:hAnsi="Comic Sans MS"/>
          <w:sz w:val="24"/>
          <w:szCs w:val="24"/>
        </w:rPr>
      </w:pPr>
    </w:p>
    <w:p w:rsidR="00E24E8E" w:rsidRDefault="00A17107" w:rsidP="00E24E8E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24E8E" w:rsidRDefault="00A17107" w:rsidP="00E24E8E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24E8E" w:rsidRDefault="00A17107" w:rsidP="00E24E8E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26A7F" w:rsidRDefault="00E26A7F" w:rsidP="00E26A7F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2"/>
        <w:gridCol w:w="4294"/>
      </w:tblGrid>
      <w:tr w:rsidR="00E26A7F" w:rsidTr="00D6474C">
        <w:trPr>
          <w:trHeight w:val="1520"/>
        </w:trPr>
        <w:tc>
          <w:tcPr>
            <w:tcW w:w="4922" w:type="dxa"/>
          </w:tcPr>
          <w:p w:rsidR="00E26A7F" w:rsidRPr="00C86346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did industry change in America during the War of 1812? (manufacturing)</w:t>
            </w:r>
          </w:p>
        </w:tc>
        <w:tc>
          <w:tcPr>
            <w:tcW w:w="4294" w:type="dxa"/>
          </w:tcPr>
          <w:p w:rsidR="00E26A7F" w:rsidRDefault="00E26A7F" w:rsidP="00D6474C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E8E" w:rsidRDefault="00E24E8E" w:rsidP="00E26A7F">
      <w:pPr>
        <w:pStyle w:val="NoSpacing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4410"/>
        <w:gridCol w:w="4788"/>
      </w:tblGrid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Louisiana Territory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Westward Expansion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Embargo Act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Political Parties 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(what two people started them)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Daniel Webster and John C. Calhoun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“War Hawk”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Dolley Madison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Alien and Sedition Acts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Monroe Doctrine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B22E70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Andrew Jackson (W</w:t>
            </w:r>
            <w:bookmarkStart w:id="0" w:name="_GoBack"/>
            <w:bookmarkEnd w:id="0"/>
            <w:r w:rsidR="00E26A7F">
              <w:rPr>
                <w:rFonts w:ascii="Comic Sans MS" w:hAnsi="Comic Sans MS"/>
                <w:sz w:val="24"/>
                <w:szCs w:val="24"/>
              </w:rPr>
              <w:t>hy did he remove Indians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  <w:r w:rsidR="00E26A7F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The Mexican War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6A7F" w:rsidTr="00E26A7F">
        <w:tc>
          <w:tcPr>
            <w:tcW w:w="4410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Industrial Revolution</w:t>
            </w: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6A7F" w:rsidRDefault="00E26A7F" w:rsidP="00E26A7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E8E" w:rsidRPr="00BF6E25" w:rsidRDefault="00E24E8E" w:rsidP="00E24E8E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</w:p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E26A7F" w:rsidRDefault="00E26A7F"/>
    <w:p w:rsidR="002D2B75" w:rsidRDefault="002D2B75"/>
    <w:p w:rsidR="002D2B75" w:rsidRDefault="002D2B75"/>
    <w:p w:rsidR="007E4C00" w:rsidRPr="002D2B75" w:rsidRDefault="007E4C00" w:rsidP="002D2B75">
      <w:pPr>
        <w:pStyle w:val="NoSpacing"/>
        <w:rPr>
          <w:rFonts w:ascii="Comic Sans MS" w:hAnsi="Comic Sans MS"/>
        </w:rPr>
      </w:pPr>
      <w:r w:rsidRPr="002D2B75">
        <w:rPr>
          <w:rFonts w:ascii="Comic Sans MS" w:hAnsi="Comic Sans MS"/>
        </w:rPr>
        <w:lastRenderedPageBreak/>
        <w:t xml:space="preserve">Label the following states and cities: Jamestown, Massachusetts, Georgia, Virginia, Lexington, </w:t>
      </w:r>
      <w:proofErr w:type="gramStart"/>
      <w:r w:rsidRPr="002D2B75">
        <w:rPr>
          <w:rFonts w:ascii="Comic Sans MS" w:hAnsi="Comic Sans MS"/>
        </w:rPr>
        <w:t>Concord</w:t>
      </w:r>
      <w:proofErr w:type="gramEnd"/>
    </w:p>
    <w:p w:rsidR="007E4C00" w:rsidRDefault="007E4C00" w:rsidP="007E4C00">
      <w:pPr>
        <w:jc w:val="center"/>
      </w:pPr>
      <w:r>
        <w:rPr>
          <w:noProof/>
          <w:color w:val="0000FF"/>
        </w:rPr>
        <w:drawing>
          <wp:inline distT="0" distB="0" distL="0" distR="0">
            <wp:extent cx="3356872" cy="3790950"/>
            <wp:effectExtent l="0" t="0" r="0" b="0"/>
            <wp:docPr id="1" name="Picture 1" descr="http://www.enchantedlearning.com/usa/label/13/label13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hantedlearning.com/usa/label/13/label13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72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00" w:rsidRDefault="007E4C00" w:rsidP="007E4C00">
      <w:pPr>
        <w:jc w:val="center"/>
      </w:pPr>
      <w:r>
        <w:rPr>
          <w:rFonts w:ascii="Century Gothic" w:hAnsi="Century Gothic"/>
          <w:noProof/>
        </w:rPr>
        <w:drawing>
          <wp:inline distT="0" distB="0" distL="0" distR="0">
            <wp:extent cx="4067175" cy="3862353"/>
            <wp:effectExtent l="0" t="0" r="0" b="5080"/>
            <wp:docPr id="3" name="Picture 3" descr="http://www.saveyourheritage.com/images/colon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veyourheritage.com/images/colonie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20" cy="386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C00" w:rsidSect="00C4795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1A" w:rsidRDefault="00EF2E1A" w:rsidP="00FB0EBC">
      <w:pPr>
        <w:spacing w:after="0" w:line="240" w:lineRule="auto"/>
      </w:pPr>
      <w:r>
        <w:separator/>
      </w:r>
    </w:p>
  </w:endnote>
  <w:endnote w:type="continuationSeparator" w:id="0">
    <w:p w:rsidR="00EF2E1A" w:rsidRDefault="00EF2E1A" w:rsidP="00FB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1A" w:rsidRDefault="00EF2E1A" w:rsidP="00FB0EBC">
      <w:pPr>
        <w:spacing w:after="0" w:line="240" w:lineRule="auto"/>
      </w:pPr>
      <w:r>
        <w:separator/>
      </w:r>
    </w:p>
  </w:footnote>
  <w:footnote w:type="continuationSeparator" w:id="0">
    <w:p w:rsidR="00EF2E1A" w:rsidRDefault="00EF2E1A" w:rsidP="00FB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1A" w:rsidRPr="00FB0EBC" w:rsidRDefault="00EF2E1A" w:rsidP="00FB0EBC">
    <w:pPr>
      <w:pStyle w:val="Header"/>
      <w:jc w:val="right"/>
      <w:rPr>
        <w:rFonts w:ascii="Comic Sans MS" w:hAnsi="Comic Sans MS"/>
        <w:sz w:val="20"/>
      </w:rPr>
    </w:pPr>
    <w:r w:rsidRPr="00FB0EBC">
      <w:rPr>
        <w:rFonts w:ascii="Comic Sans MS" w:hAnsi="Comic Sans MS"/>
        <w:sz w:val="20"/>
      </w:rPr>
      <w:t xml:space="preserve">Page- </w:t>
    </w:r>
    <w:sdt>
      <w:sdtPr>
        <w:rPr>
          <w:rFonts w:ascii="Comic Sans MS" w:hAnsi="Comic Sans MS"/>
          <w:sz w:val="20"/>
        </w:rPr>
        <w:id w:val="2280415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B0EBC">
          <w:rPr>
            <w:rFonts w:ascii="Comic Sans MS" w:hAnsi="Comic Sans MS"/>
            <w:sz w:val="20"/>
          </w:rPr>
          <w:fldChar w:fldCharType="begin"/>
        </w:r>
        <w:r w:rsidRPr="00FB0EBC">
          <w:rPr>
            <w:rFonts w:ascii="Comic Sans MS" w:hAnsi="Comic Sans MS"/>
            <w:sz w:val="20"/>
          </w:rPr>
          <w:instrText xml:space="preserve"> PAGE   \* MERGEFORMAT </w:instrText>
        </w:r>
        <w:r w:rsidRPr="00FB0EBC">
          <w:rPr>
            <w:rFonts w:ascii="Comic Sans MS" w:hAnsi="Comic Sans MS"/>
            <w:sz w:val="20"/>
          </w:rPr>
          <w:fldChar w:fldCharType="separate"/>
        </w:r>
        <w:r w:rsidR="00B22E70">
          <w:rPr>
            <w:rFonts w:ascii="Comic Sans MS" w:hAnsi="Comic Sans MS"/>
            <w:noProof/>
            <w:sz w:val="20"/>
          </w:rPr>
          <w:t>9</w:t>
        </w:r>
        <w:r w:rsidRPr="00FB0EBC">
          <w:rPr>
            <w:rFonts w:ascii="Comic Sans MS" w:hAnsi="Comic Sans MS"/>
            <w:noProof/>
            <w:sz w:val="20"/>
          </w:rPr>
          <w:fldChar w:fldCharType="end"/>
        </w:r>
      </w:sdtContent>
    </w:sdt>
  </w:p>
  <w:p w:rsidR="00EF2E1A" w:rsidRDefault="00EF2E1A" w:rsidP="00FB0E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3CBF"/>
    <w:multiLevelType w:val="hybridMultilevel"/>
    <w:tmpl w:val="16A4D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56"/>
    <w:rsid w:val="0004304D"/>
    <w:rsid w:val="0005307E"/>
    <w:rsid w:val="000A5CFC"/>
    <w:rsid w:val="000E1EFB"/>
    <w:rsid w:val="000F5086"/>
    <w:rsid w:val="00125195"/>
    <w:rsid w:val="001370DB"/>
    <w:rsid w:val="00176CBD"/>
    <w:rsid w:val="001F2BC2"/>
    <w:rsid w:val="001F74C5"/>
    <w:rsid w:val="00245ADE"/>
    <w:rsid w:val="002928FF"/>
    <w:rsid w:val="002D2B75"/>
    <w:rsid w:val="002E20B9"/>
    <w:rsid w:val="0030247C"/>
    <w:rsid w:val="0033126B"/>
    <w:rsid w:val="00337108"/>
    <w:rsid w:val="0038359A"/>
    <w:rsid w:val="003A617E"/>
    <w:rsid w:val="004450E0"/>
    <w:rsid w:val="00486AB9"/>
    <w:rsid w:val="004B2EDB"/>
    <w:rsid w:val="0050442B"/>
    <w:rsid w:val="005318D9"/>
    <w:rsid w:val="005B1E31"/>
    <w:rsid w:val="005B38C0"/>
    <w:rsid w:val="00624EC0"/>
    <w:rsid w:val="006623D9"/>
    <w:rsid w:val="006913A3"/>
    <w:rsid w:val="00754739"/>
    <w:rsid w:val="007C7836"/>
    <w:rsid w:val="007E4C00"/>
    <w:rsid w:val="007E5ACC"/>
    <w:rsid w:val="00870A56"/>
    <w:rsid w:val="00877035"/>
    <w:rsid w:val="00941B86"/>
    <w:rsid w:val="00A17107"/>
    <w:rsid w:val="00A207C2"/>
    <w:rsid w:val="00AA4C38"/>
    <w:rsid w:val="00B22E70"/>
    <w:rsid w:val="00B513CF"/>
    <w:rsid w:val="00B52DDD"/>
    <w:rsid w:val="00BA7B92"/>
    <w:rsid w:val="00BF5060"/>
    <w:rsid w:val="00C47954"/>
    <w:rsid w:val="00C928EC"/>
    <w:rsid w:val="00D54C0F"/>
    <w:rsid w:val="00D92263"/>
    <w:rsid w:val="00DC2D26"/>
    <w:rsid w:val="00E24E8E"/>
    <w:rsid w:val="00E26A7F"/>
    <w:rsid w:val="00E62720"/>
    <w:rsid w:val="00EF2E1A"/>
    <w:rsid w:val="00F43A7E"/>
    <w:rsid w:val="00F66789"/>
    <w:rsid w:val="00F67AB3"/>
    <w:rsid w:val="00FA72B6"/>
    <w:rsid w:val="00FB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5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A56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70A5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B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B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B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5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A56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70A5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B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B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B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map+of+the+13+colonies&amp;source=images&amp;cd=&amp;cad=rja&amp;docid=8Fv8cyepzjjkuM&amp;tbnid=xpQq7SRZsyd6BM:&amp;ved=0CAUQjRw&amp;url=http://www.enchantedlearning.com/usa/label/13/13.shtml&amp;ei=hISaUcyGKM--4APs1oGwBw&amp;bvm=bv.46751780,d.dmg&amp;psig=AFQjCNF54ZwqFCX_AjS-9n_Vhoru-8snbg&amp;ust=136916736176649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6</cp:revision>
  <cp:lastPrinted>2013-05-20T20:22:00Z</cp:lastPrinted>
  <dcterms:created xsi:type="dcterms:W3CDTF">2013-05-21T14:28:00Z</dcterms:created>
  <dcterms:modified xsi:type="dcterms:W3CDTF">2013-05-21T14:47:00Z</dcterms:modified>
</cp:coreProperties>
</file>